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C93C64" w14:textId="1FF43EE0" w:rsidR="005D4035" w:rsidRPr="003A4AAA" w:rsidRDefault="005D4035" w:rsidP="005D4035">
      <w:pPr>
        <w:jc w:val="center"/>
        <w:rPr>
          <w:rFonts w:ascii="Arial" w:hAnsi="Arial" w:cs="Arial"/>
          <w:b/>
          <w:bCs/>
          <w:color w:val="FF0000"/>
          <w:u w:val="single"/>
        </w:rPr>
      </w:pPr>
      <w:r w:rsidRPr="003A4AAA">
        <w:rPr>
          <w:rFonts w:ascii="Arial" w:hAnsi="Arial" w:cs="Arial"/>
          <w:b/>
          <w:bCs/>
          <w:color w:val="FF0000"/>
          <w:u w:val="single"/>
        </w:rPr>
        <w:t>Intranet Template</w:t>
      </w:r>
    </w:p>
    <w:p w14:paraId="2E1EBC8B" w14:textId="77777777" w:rsidR="005D4035" w:rsidRPr="005D7250" w:rsidRDefault="005D4035" w:rsidP="005D4035">
      <w:pPr>
        <w:rPr>
          <w:rFonts w:ascii="Arial" w:hAnsi="Arial" w:cs="Arial"/>
          <w:b/>
          <w:bCs/>
          <w:color w:val="FF0000"/>
        </w:rPr>
      </w:pPr>
    </w:p>
    <w:p w14:paraId="6C33EFC5" w14:textId="63B68520" w:rsidR="005D4035" w:rsidRDefault="005D4035" w:rsidP="005D4035">
      <w:pPr>
        <w:rPr>
          <w:rFonts w:ascii="Arial" w:hAnsi="Arial" w:cs="Arial"/>
          <w:color w:val="FF0000"/>
        </w:rPr>
      </w:pPr>
      <w:r w:rsidRPr="00D96205">
        <w:rPr>
          <w:rFonts w:ascii="Arial" w:hAnsi="Arial" w:cs="Arial"/>
          <w:b/>
          <w:bCs/>
          <w:color w:val="FF0000"/>
        </w:rPr>
        <w:t>Directions:</w:t>
      </w:r>
      <w:r w:rsidRPr="00C65E26">
        <w:rPr>
          <w:rFonts w:ascii="Arial" w:hAnsi="Arial" w:cs="Arial"/>
          <w:color w:val="FF0000"/>
        </w:rPr>
        <w:t xml:space="preserve"> Copy the image and verbiage below</w:t>
      </w:r>
      <w:r>
        <w:rPr>
          <w:rFonts w:ascii="Arial" w:hAnsi="Arial" w:cs="Arial"/>
          <w:color w:val="FF0000"/>
        </w:rPr>
        <w:t xml:space="preserve"> and paste</w:t>
      </w:r>
      <w:r w:rsidRPr="00C65E26">
        <w:rPr>
          <w:rFonts w:ascii="Arial" w:hAnsi="Arial" w:cs="Arial"/>
          <w:color w:val="FF0000"/>
        </w:rPr>
        <w:t xml:space="preserve"> into your </w:t>
      </w:r>
      <w:r>
        <w:rPr>
          <w:rFonts w:ascii="Arial" w:hAnsi="Arial" w:cs="Arial"/>
          <w:color w:val="FF0000"/>
        </w:rPr>
        <w:t xml:space="preserve">intranet or internal communications portal. </w:t>
      </w:r>
    </w:p>
    <w:p w14:paraId="60CEF9CB" w14:textId="77777777" w:rsidR="00CF3A85" w:rsidRPr="001F3811" w:rsidRDefault="00CF3A85" w:rsidP="0060409D">
      <w:pPr>
        <w:rPr>
          <w:rFonts w:ascii="Arial" w:hAnsi="Arial" w:cs="Arial"/>
          <w:color w:val="FF0000"/>
        </w:rPr>
      </w:pPr>
    </w:p>
    <w:p w14:paraId="2133FD5D" w14:textId="4644B366" w:rsidR="006B3D33" w:rsidRDefault="00186D34" w:rsidP="0060409D">
      <w:r>
        <w:rPr>
          <w:noProof/>
        </w:rPr>
        <w:drawing>
          <wp:inline distT="0" distB="0" distL="0" distR="0" wp14:anchorId="54A33B93" wp14:editId="22CB30BD">
            <wp:extent cx="5943600" cy="2662555"/>
            <wp:effectExtent l="0" t="0" r="0" b="4445"/>
            <wp:docPr id="76694717" name="Picture 1" descr="A collage of two peop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694717" name="Picture 1" descr="A collage of two people&#10;&#10;Description automatically generated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625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EC293C" w14:textId="77777777" w:rsidR="00086C6D" w:rsidRDefault="00086C6D" w:rsidP="00086C6D">
      <w:pPr>
        <w:rPr>
          <w:rFonts w:ascii="Arial" w:hAnsi="Arial" w:cs="Arial"/>
        </w:rPr>
      </w:pPr>
    </w:p>
    <w:p w14:paraId="35BCE36B" w14:textId="77777777" w:rsidR="00471CF6" w:rsidRDefault="00471CF6" w:rsidP="00471CF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>Looking for support to help you live a healthier life? </w:t>
      </w:r>
      <w:r>
        <w:rPr>
          <w:rStyle w:val="eop"/>
          <w:rFonts w:ascii="Arial" w:hAnsi="Arial" w:cs="Arial"/>
        </w:rPr>
        <w:t> </w:t>
      </w:r>
    </w:p>
    <w:p w14:paraId="2A6D482E" w14:textId="77777777" w:rsidR="00471CF6" w:rsidRDefault="00471CF6" w:rsidP="00471CF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3D76CB0D" w14:textId="1D6711E4" w:rsidR="00471CF6" w:rsidRDefault="00471CF6" w:rsidP="00471CF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 xml:space="preserve">Whether you’re an expert at yoga or new to running, looking for ways to eat healthy or need support for your mental health, Wellbeats </w:t>
      </w:r>
      <w:r w:rsidR="000C6A15" w:rsidRPr="000C6A15">
        <w:rPr>
          <w:rStyle w:val="normaltextrun"/>
          <w:rFonts w:ascii="Arial" w:hAnsi="Arial" w:cs="Arial"/>
          <w:i/>
          <w:iCs/>
        </w:rPr>
        <w:t>Wellness</w:t>
      </w:r>
      <w:r w:rsidR="000C6A15">
        <w:rPr>
          <w:rStyle w:val="normaltextrun"/>
          <w:rFonts w:ascii="Arial" w:hAnsi="Arial" w:cs="Arial"/>
        </w:rPr>
        <w:t xml:space="preserve">, a product of LifeSpeak Inc. </w:t>
      </w:r>
      <w:r>
        <w:rPr>
          <w:rStyle w:val="normaltextrun"/>
          <w:rFonts w:ascii="Arial" w:hAnsi="Arial" w:cs="Arial"/>
        </w:rPr>
        <w:t>can help you stay mentally and physically strong. </w:t>
      </w:r>
      <w:r>
        <w:rPr>
          <w:rStyle w:val="eop"/>
          <w:rFonts w:ascii="Arial" w:hAnsi="Arial" w:cs="Arial"/>
        </w:rPr>
        <w:t> </w:t>
      </w:r>
    </w:p>
    <w:p w14:paraId="1158905C" w14:textId="77777777" w:rsidR="00471CF6" w:rsidRDefault="00471CF6" w:rsidP="00471CF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  <w:color w:val="353535"/>
        </w:rPr>
        <w:t> </w:t>
      </w:r>
    </w:p>
    <w:p w14:paraId="0DA6DCB6" w14:textId="42C5C44C" w:rsidR="00471CF6" w:rsidRDefault="00471CF6" w:rsidP="00471CF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 xml:space="preserve">Plus, you can invite up to </w:t>
      </w:r>
      <w:r w:rsidR="00D00AFC">
        <w:rPr>
          <w:rStyle w:val="normaltextrun"/>
          <w:rFonts w:ascii="Arial" w:hAnsi="Arial" w:cs="Arial"/>
        </w:rPr>
        <w:t>five</w:t>
      </w:r>
      <w:r>
        <w:rPr>
          <w:rStyle w:val="normaltextrun"/>
          <w:rFonts w:ascii="Arial" w:hAnsi="Arial" w:cs="Arial"/>
        </w:rPr>
        <w:t xml:space="preserve"> others to join Wellbeats </w:t>
      </w:r>
      <w:r w:rsidR="00D00AFC" w:rsidRPr="000C6A15">
        <w:rPr>
          <w:rStyle w:val="normaltextrun"/>
          <w:rFonts w:ascii="Arial" w:hAnsi="Arial" w:cs="Arial"/>
          <w:i/>
          <w:iCs/>
        </w:rPr>
        <w:t>Wellness</w:t>
      </w:r>
      <w:r w:rsidR="00D00AFC">
        <w:rPr>
          <w:rStyle w:val="normaltextrun"/>
          <w:rFonts w:ascii="Arial" w:hAnsi="Arial" w:cs="Arial"/>
        </w:rPr>
        <w:t xml:space="preserve"> </w:t>
      </w:r>
      <w:r>
        <w:rPr>
          <w:rStyle w:val="normaltextrun"/>
          <w:rFonts w:ascii="Arial" w:hAnsi="Arial" w:cs="Arial"/>
        </w:rPr>
        <w:t>with you and stay healthy together—whether a family member, spouse, or neighbor!   </w:t>
      </w:r>
      <w:r>
        <w:rPr>
          <w:rStyle w:val="eop"/>
          <w:rFonts w:ascii="Arial" w:hAnsi="Arial" w:cs="Arial"/>
        </w:rPr>
        <w:t> </w:t>
      </w:r>
    </w:p>
    <w:p w14:paraId="556DE9F0" w14:textId="77777777" w:rsidR="00471CF6" w:rsidRDefault="00471CF6" w:rsidP="00471CF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Arial" w:hAnsi="Arial" w:cs="Arial"/>
        </w:rPr>
        <w:t> </w:t>
      </w:r>
    </w:p>
    <w:p w14:paraId="74B48263" w14:textId="5BA481EC" w:rsidR="00471CF6" w:rsidRDefault="00471CF6" w:rsidP="00471CF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Arial" w:hAnsi="Arial" w:cs="Arial"/>
        </w:rPr>
        <w:t xml:space="preserve">Go to the Wellbeats </w:t>
      </w:r>
      <w:r w:rsidR="00D00AFC" w:rsidRPr="000C6A15">
        <w:rPr>
          <w:rStyle w:val="normaltextrun"/>
          <w:rFonts w:ascii="Arial" w:hAnsi="Arial" w:cs="Arial"/>
          <w:i/>
          <w:iCs/>
        </w:rPr>
        <w:t>Wellness</w:t>
      </w:r>
      <w:r w:rsidR="00D00AFC">
        <w:rPr>
          <w:rStyle w:val="normaltextrun"/>
          <w:rFonts w:ascii="Arial" w:hAnsi="Arial" w:cs="Arial"/>
        </w:rPr>
        <w:t xml:space="preserve"> </w:t>
      </w:r>
      <w:r>
        <w:rPr>
          <w:rStyle w:val="normaltextrun"/>
          <w:rFonts w:ascii="Arial" w:hAnsi="Arial" w:cs="Arial"/>
        </w:rPr>
        <w:t xml:space="preserve">website portal at </w:t>
      </w:r>
      <w:hyperlink r:id="rId9" w:anchor="/home/" w:tgtFrame="_blank" w:history="1">
        <w:r>
          <w:rPr>
            <w:rStyle w:val="normaltextrun"/>
            <w:rFonts w:ascii="Arial" w:hAnsi="Arial" w:cs="Arial"/>
            <w:color w:val="0563C1"/>
          </w:rPr>
          <w:t>portal.wellbeats.com</w:t>
        </w:r>
      </w:hyperlink>
      <w:r>
        <w:rPr>
          <w:rStyle w:val="normaltextrun"/>
          <w:rFonts w:ascii="Arial" w:hAnsi="Arial" w:cs="Arial"/>
        </w:rPr>
        <w:t xml:space="preserve"> or download the Wellbeats </w:t>
      </w:r>
      <w:r w:rsidR="00D00AFC" w:rsidRPr="000C6A15">
        <w:rPr>
          <w:rStyle w:val="normaltextrun"/>
          <w:rFonts w:ascii="Arial" w:hAnsi="Arial" w:cs="Arial"/>
          <w:i/>
          <w:iCs/>
        </w:rPr>
        <w:t>Wellness</w:t>
      </w:r>
      <w:r w:rsidR="00D00AFC">
        <w:rPr>
          <w:rStyle w:val="normaltextrun"/>
          <w:rFonts w:ascii="Arial" w:hAnsi="Arial" w:cs="Arial"/>
        </w:rPr>
        <w:t xml:space="preserve"> </w:t>
      </w:r>
      <w:r>
        <w:rPr>
          <w:rStyle w:val="normaltextrun"/>
          <w:rFonts w:ascii="Arial" w:hAnsi="Arial" w:cs="Arial"/>
        </w:rPr>
        <w:t>app to get started.</w:t>
      </w:r>
      <w:r>
        <w:rPr>
          <w:rStyle w:val="eop"/>
          <w:rFonts w:ascii="Arial" w:hAnsi="Arial" w:cs="Arial"/>
        </w:rPr>
        <w:t> </w:t>
      </w:r>
    </w:p>
    <w:p w14:paraId="10004BCB" w14:textId="77777777" w:rsidR="005D4035" w:rsidRDefault="005D4035" w:rsidP="005D4035">
      <w:pPr>
        <w:rPr>
          <w:rFonts w:ascii="Arial" w:hAnsi="Arial" w:cs="Arial"/>
        </w:rPr>
      </w:pPr>
    </w:p>
    <w:p w14:paraId="3B6A8ACF" w14:textId="77777777" w:rsidR="00C2318D" w:rsidRDefault="00C2318D" w:rsidP="00AA2ADA">
      <w:pPr>
        <w:rPr>
          <w:rFonts w:ascii="Arial" w:hAnsi="Arial" w:cs="Arial"/>
        </w:rPr>
      </w:pPr>
    </w:p>
    <w:p w14:paraId="33193857" w14:textId="77777777" w:rsidR="00CF3A85" w:rsidRDefault="00CF3A85" w:rsidP="00AA2ADA">
      <w:pPr>
        <w:rPr>
          <w:rFonts w:ascii="Arial" w:hAnsi="Arial" w:cs="Arial"/>
        </w:rPr>
      </w:pPr>
    </w:p>
    <w:p w14:paraId="1AA2246D" w14:textId="5A220794" w:rsidR="001B3D21" w:rsidRDefault="00000000" w:rsidP="00E72C41">
      <w:pPr>
        <w:jc w:val="center"/>
      </w:pPr>
    </w:p>
    <w:sectPr w:rsidR="001B3D21" w:rsidSect="00463B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lfax Regular">
    <w:altName w:val="Calibri"/>
    <w:panose1 w:val="020B0604020202020204"/>
    <w:charset w:val="4D"/>
    <w:family w:val="swiss"/>
    <w:notTrueType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3A70B3"/>
    <w:multiLevelType w:val="hybridMultilevel"/>
    <w:tmpl w:val="B9BA8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041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409D"/>
    <w:rsid w:val="00017F45"/>
    <w:rsid w:val="00086C6D"/>
    <w:rsid w:val="000934FA"/>
    <w:rsid w:val="000C6A15"/>
    <w:rsid w:val="000F511F"/>
    <w:rsid w:val="00103A80"/>
    <w:rsid w:val="00105A62"/>
    <w:rsid w:val="00150E27"/>
    <w:rsid w:val="001755F5"/>
    <w:rsid w:val="00185525"/>
    <w:rsid w:val="00186D34"/>
    <w:rsid w:val="00193549"/>
    <w:rsid w:val="001F3811"/>
    <w:rsid w:val="00222E60"/>
    <w:rsid w:val="002254A1"/>
    <w:rsid w:val="002431F1"/>
    <w:rsid w:val="002C3E52"/>
    <w:rsid w:val="002E31DD"/>
    <w:rsid w:val="002F5A11"/>
    <w:rsid w:val="00304EF8"/>
    <w:rsid w:val="0032456E"/>
    <w:rsid w:val="003359B9"/>
    <w:rsid w:val="003A4AAA"/>
    <w:rsid w:val="003E33CD"/>
    <w:rsid w:val="00410922"/>
    <w:rsid w:val="00410C11"/>
    <w:rsid w:val="00424985"/>
    <w:rsid w:val="004412E9"/>
    <w:rsid w:val="00446E79"/>
    <w:rsid w:val="0045007D"/>
    <w:rsid w:val="00463BF6"/>
    <w:rsid w:val="00471CF6"/>
    <w:rsid w:val="00491603"/>
    <w:rsid w:val="004A0592"/>
    <w:rsid w:val="004C34EC"/>
    <w:rsid w:val="004D4C8B"/>
    <w:rsid w:val="004E531A"/>
    <w:rsid w:val="004F577E"/>
    <w:rsid w:val="00503CE2"/>
    <w:rsid w:val="00503DC3"/>
    <w:rsid w:val="005160E9"/>
    <w:rsid w:val="00543734"/>
    <w:rsid w:val="0054665F"/>
    <w:rsid w:val="005A349F"/>
    <w:rsid w:val="005D4035"/>
    <w:rsid w:val="005D7250"/>
    <w:rsid w:val="005E1E99"/>
    <w:rsid w:val="005E3D73"/>
    <w:rsid w:val="005F004A"/>
    <w:rsid w:val="005F382C"/>
    <w:rsid w:val="0060409D"/>
    <w:rsid w:val="006209BC"/>
    <w:rsid w:val="0063634F"/>
    <w:rsid w:val="00640599"/>
    <w:rsid w:val="0066421C"/>
    <w:rsid w:val="006A53DC"/>
    <w:rsid w:val="006B3D33"/>
    <w:rsid w:val="006B5CBD"/>
    <w:rsid w:val="007639DF"/>
    <w:rsid w:val="007737B2"/>
    <w:rsid w:val="00781D7A"/>
    <w:rsid w:val="007A2503"/>
    <w:rsid w:val="007C14B1"/>
    <w:rsid w:val="007F49E2"/>
    <w:rsid w:val="00842352"/>
    <w:rsid w:val="008605AF"/>
    <w:rsid w:val="00864C88"/>
    <w:rsid w:val="008C3B85"/>
    <w:rsid w:val="008E4A78"/>
    <w:rsid w:val="0090363F"/>
    <w:rsid w:val="009063DB"/>
    <w:rsid w:val="00937BEF"/>
    <w:rsid w:val="009D081D"/>
    <w:rsid w:val="009D4E3C"/>
    <w:rsid w:val="009F6167"/>
    <w:rsid w:val="00A11D16"/>
    <w:rsid w:val="00AA0437"/>
    <w:rsid w:val="00AA2ADA"/>
    <w:rsid w:val="00AB56E6"/>
    <w:rsid w:val="00B17C94"/>
    <w:rsid w:val="00B26906"/>
    <w:rsid w:val="00B34DC7"/>
    <w:rsid w:val="00B37E72"/>
    <w:rsid w:val="00BA111C"/>
    <w:rsid w:val="00BA1CC9"/>
    <w:rsid w:val="00BC705D"/>
    <w:rsid w:val="00BF38CA"/>
    <w:rsid w:val="00C2318D"/>
    <w:rsid w:val="00C54278"/>
    <w:rsid w:val="00C547A4"/>
    <w:rsid w:val="00CC1A56"/>
    <w:rsid w:val="00CC3A12"/>
    <w:rsid w:val="00CE099C"/>
    <w:rsid w:val="00CE76CF"/>
    <w:rsid w:val="00CF3A85"/>
    <w:rsid w:val="00CF5A30"/>
    <w:rsid w:val="00D00AFC"/>
    <w:rsid w:val="00D26562"/>
    <w:rsid w:val="00D30434"/>
    <w:rsid w:val="00D34FB5"/>
    <w:rsid w:val="00DA039D"/>
    <w:rsid w:val="00DE3763"/>
    <w:rsid w:val="00E27F87"/>
    <w:rsid w:val="00E35D91"/>
    <w:rsid w:val="00E535F5"/>
    <w:rsid w:val="00E72C41"/>
    <w:rsid w:val="00E76CCC"/>
    <w:rsid w:val="00F04FA3"/>
    <w:rsid w:val="00F10F30"/>
    <w:rsid w:val="00F2625B"/>
    <w:rsid w:val="00F31083"/>
    <w:rsid w:val="00F72E20"/>
    <w:rsid w:val="00FC66FB"/>
    <w:rsid w:val="00FD3BC1"/>
    <w:rsid w:val="00FE7046"/>
    <w:rsid w:val="00FF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A91584"/>
  <w15:chartTrackingRefBased/>
  <w15:docId w15:val="{8DF30D22-53D4-CD40-82AD-44ADC43AD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lfax Regular" w:eastAsiaTheme="minorHAnsi" w:hAnsi="Colfax Regular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040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304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547A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27F8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DA039D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471CF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customStyle="1" w:styleId="normaltextrun">
    <w:name w:val="normaltextrun"/>
    <w:basedOn w:val="DefaultParagraphFont"/>
    <w:rsid w:val="00471CF6"/>
  </w:style>
  <w:style w:type="character" w:customStyle="1" w:styleId="eop">
    <w:name w:val="eop"/>
    <w:basedOn w:val="DefaultParagraphFont"/>
    <w:rsid w:val="00471C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25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16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4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6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34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47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448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11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4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4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3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portal.wellbeat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6590ad3-9c91-4b45-a023-9d56e7259124" xsi:nil="true"/>
    <lcf76f155ced4ddcb4097134ff3c332f xmlns="e630b573-bf5a-46f0-8617-d672a07900f4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24D667BF69384E9AF378DF0344A843" ma:contentTypeVersion="17" ma:contentTypeDescription="Create a new document." ma:contentTypeScope="" ma:versionID="1d6e5ec2066ed35cb763d67f6aec732c">
  <xsd:schema xmlns:xsd="http://www.w3.org/2001/XMLSchema" xmlns:xs="http://www.w3.org/2001/XMLSchema" xmlns:p="http://schemas.microsoft.com/office/2006/metadata/properties" xmlns:ns1="http://schemas.microsoft.com/sharepoint/v3" xmlns:ns2="56590ad3-9c91-4b45-a023-9d56e7259124" xmlns:ns3="e630b573-bf5a-46f0-8617-d672a07900f4" targetNamespace="http://schemas.microsoft.com/office/2006/metadata/properties" ma:root="true" ma:fieldsID="632a7f248a126e60d8c7d587e0f90b27" ns1:_="" ns2:_="" ns3:_="">
    <xsd:import namespace="http://schemas.microsoft.com/sharepoint/v3"/>
    <xsd:import namespace="56590ad3-9c91-4b45-a023-9d56e7259124"/>
    <xsd:import namespace="e630b573-bf5a-46f0-8617-d672a07900f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590ad3-9c91-4b45-a023-9d56e725912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ab2e945-9370-4434-b10e-5aad321f5e86}" ma:internalName="TaxCatchAll" ma:showField="CatchAllData" ma:web="56590ad3-9c91-4b45-a023-9d56e72591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30b573-bf5a-46f0-8617-d672a07900f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b34768de-7aad-49e4-b662-f8ca1ad3c1d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EF77727-B879-452B-83A7-BC245DBC746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8B07CF-E891-4709-8E68-94EF4E81C70A}">
  <ds:schemaRefs>
    <ds:schemaRef ds:uri="http://schemas.microsoft.com/office/2006/metadata/properties"/>
    <ds:schemaRef ds:uri="http://schemas.microsoft.com/office/infopath/2007/PartnerControls"/>
    <ds:schemaRef ds:uri="4a89feb3-6a4c-4324-8314-6327075079ad"/>
    <ds:schemaRef ds:uri="cecf396d-bd5a-48a3-9f4a-dbcfd74b8bb6"/>
  </ds:schemaRefs>
</ds:datastoreItem>
</file>

<file path=customXml/itemProps3.xml><?xml version="1.0" encoding="utf-8"?>
<ds:datastoreItem xmlns:ds="http://schemas.openxmlformats.org/officeDocument/2006/customXml" ds:itemID="{B6BF9BE8-56A0-451A-B351-95EBA14B344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Tiana Emery</dc:creator>
  <cp:keywords/>
  <dc:description/>
  <cp:lastModifiedBy>Tiana Emery</cp:lastModifiedBy>
  <cp:revision>60</cp:revision>
  <dcterms:created xsi:type="dcterms:W3CDTF">2021-05-03T21:26:00Z</dcterms:created>
  <dcterms:modified xsi:type="dcterms:W3CDTF">2023-05-26T20:34:00Z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0x010100AA24D667BF69384E9AF378DF0344A843</vt:lpwstr>
  </property>
  <property fmtid="{D5CDD505-2E9C-101B-9397-08002B2CF9AE}" pid="3" name="Order">
    <vt:r8>13116300</vt:r8>
  </property>
  <property fmtid="{D5CDD505-2E9C-101B-9397-08002B2CF9AE}" pid="4" name="_ExtendedDescription">
    <vt:lpwstr/>
  </property>
  <property fmtid="{D5CDD505-2E9C-101B-9397-08002B2CF9AE}" pid="5" name="MediaServiceImageTags">
    <vt:lpwstr/>
  </property>
</Properties>
</file>